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CD8E" w14:textId="722C44A9" w:rsidR="000B1813" w:rsidRDefault="00257A03" w:rsidP="009A446A">
      <w:pPr>
        <w:snapToGrid w:val="0"/>
        <w:spacing w:afterLines="50" w:after="180" w:line="72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FECDB1" wp14:editId="0DFECDB2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FECDC3" w14:textId="77777777" w:rsidR="000B1813" w:rsidRDefault="000B181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ECDB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5.6pt;margin-top:24.95pt;width:139.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" filled="f" stroked="f">
                <v:stroke dashstyle="1 1"/>
                <v:textbox>
                  <w:txbxContent>
                    <w:p w14:paraId="0DFECDC3" w14:textId="77777777" w:rsidR="000B1813" w:rsidRDefault="000B1813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17AB" w:rsidRPr="00DA0488">
        <w:rPr>
          <w:rFonts w:ascii="標楷體" w:eastAsia="標楷體" w:hAnsi="標楷體" w:hint="eastAsia"/>
          <w:sz w:val="40"/>
        </w:rPr>
        <w:t>國際同濟會台灣總會 函</w:t>
      </w:r>
    </w:p>
    <w:p w14:paraId="58A764D3" w14:textId="77777777" w:rsidR="00C05198" w:rsidRDefault="00C05198" w:rsidP="00C05198">
      <w:pPr>
        <w:spacing w:line="280" w:lineRule="exact"/>
        <w:ind w:firstLineChars="2067" w:firstLine="496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地址：408台中市五權西路二段666號7樓之3</w:t>
      </w:r>
    </w:p>
    <w:p w14:paraId="28D3D82F" w14:textId="4EA236CD" w:rsidR="00C05198" w:rsidRDefault="00C05198" w:rsidP="00C05198">
      <w:pPr>
        <w:spacing w:line="280" w:lineRule="exact"/>
        <w:ind w:firstLineChars="2067" w:firstLine="49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>
        <w:rPr>
          <w:rFonts w:ascii="標楷體" w:eastAsia="標楷體" w:hAnsi="標楷體" w:hint="eastAsia"/>
          <w:color w:val="000000"/>
        </w:rPr>
        <w:t xml:space="preserve">秘書長 </w:t>
      </w:r>
      <w:r w:rsidR="00B746BD">
        <w:rPr>
          <w:rFonts w:ascii="標楷體" w:eastAsia="標楷體" w:hAnsi="標楷體" w:hint="eastAsia"/>
          <w:color w:val="000000"/>
        </w:rPr>
        <w:t xml:space="preserve">沈文來 </w:t>
      </w:r>
      <w:r w:rsidR="00B746BD">
        <w:rPr>
          <w:rFonts w:ascii="標楷體" w:eastAsia="標楷體" w:hAnsi="標楷體"/>
          <w:color w:val="000000"/>
        </w:rPr>
        <w:t>093</w:t>
      </w:r>
      <w:r w:rsidR="00B746BD">
        <w:rPr>
          <w:rFonts w:ascii="標楷體" w:eastAsia="標楷體" w:hAnsi="標楷體" w:hint="eastAsia"/>
          <w:color w:val="000000"/>
        </w:rPr>
        <w:t>2</w:t>
      </w:r>
      <w:r w:rsidR="00B746BD">
        <w:rPr>
          <w:rFonts w:ascii="標楷體" w:eastAsia="標楷體" w:hAnsi="標楷體"/>
          <w:color w:val="000000"/>
        </w:rPr>
        <w:t>-934892</w:t>
      </w:r>
    </w:p>
    <w:p w14:paraId="62193B45" w14:textId="77777777" w:rsidR="00C05198" w:rsidRDefault="00C05198" w:rsidP="00C05198">
      <w:pPr>
        <w:spacing w:line="280" w:lineRule="exact"/>
        <w:ind w:firstLineChars="2067" w:firstLine="49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承辦人：主任</w:t>
      </w:r>
      <w:r>
        <w:rPr>
          <w:rFonts w:ascii="標楷體" w:eastAsia="標楷體" w:hAnsi="標楷體" w:hint="eastAsia"/>
          <w:color w:val="000000"/>
        </w:rPr>
        <w:t>秘書廖繼良04-23847148分機22</w:t>
      </w:r>
    </w:p>
    <w:p w14:paraId="7D03A8BE" w14:textId="77777777" w:rsidR="00C05198" w:rsidRDefault="00C05198" w:rsidP="00C05198">
      <w:pPr>
        <w:spacing w:line="280" w:lineRule="exact"/>
        <w:ind w:firstLineChars="2067" w:firstLine="496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電話：04-23847148   傳真：04-23847151</w:t>
      </w:r>
    </w:p>
    <w:p w14:paraId="106D89B2" w14:textId="77777777" w:rsidR="00C05198" w:rsidRDefault="00C05198" w:rsidP="00C05198">
      <w:pPr>
        <w:spacing w:line="280" w:lineRule="exact"/>
        <w:ind w:firstLineChars="2067" w:firstLine="49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>電子信箱：</w:t>
      </w:r>
      <w:r>
        <w:rPr>
          <w:rFonts w:ascii="標楷體" w:eastAsia="標楷體" w:hAnsi="標楷體"/>
          <w:szCs w:val="28"/>
        </w:rPr>
        <w:t>kiwanis@kiwanis.org.tw</w:t>
      </w:r>
    </w:p>
    <w:p w14:paraId="620EF3E9" w14:textId="17118BDC" w:rsidR="00540C9C" w:rsidRPr="00E31B05" w:rsidRDefault="00540C9C" w:rsidP="00540C9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31B05">
        <w:rPr>
          <w:rFonts w:ascii="標楷體" w:eastAsia="標楷體" w:hAnsi="標楷體" w:hint="eastAsia"/>
          <w:sz w:val="32"/>
          <w:szCs w:val="32"/>
        </w:rPr>
        <w:t>受文者：</w:t>
      </w:r>
      <w:r w:rsidR="00960EBE">
        <w:rPr>
          <w:rFonts w:ascii="標楷體" w:eastAsia="標楷體" w:hAnsi="標楷體" w:hint="eastAsia"/>
          <w:sz w:val="32"/>
          <w:szCs w:val="32"/>
        </w:rPr>
        <w:t>如行文單位</w:t>
      </w:r>
    </w:p>
    <w:p w14:paraId="0DFECD95" w14:textId="77777777" w:rsidR="000517AB" w:rsidRPr="00540C9C" w:rsidRDefault="000517AB" w:rsidP="000517AB">
      <w:pPr>
        <w:spacing w:line="160" w:lineRule="exact"/>
        <w:rPr>
          <w:rFonts w:ascii="標楷體" w:eastAsia="標楷體" w:hAnsi="標楷體"/>
          <w:sz w:val="16"/>
        </w:rPr>
      </w:pPr>
    </w:p>
    <w:p w14:paraId="0DFECD96" w14:textId="0D0FFC3E" w:rsidR="000517AB" w:rsidRDefault="000517AB" w:rsidP="000517A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發文日期：中華民國1</w:t>
      </w:r>
      <w:r w:rsidR="007F5BA7">
        <w:rPr>
          <w:rFonts w:ascii="標楷體" w:eastAsia="標楷體" w:hAnsi="標楷體" w:hint="eastAsia"/>
        </w:rPr>
        <w:t>1</w:t>
      </w:r>
      <w:r w:rsidR="0049688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7B3EAA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月</w:t>
      </w:r>
      <w:r w:rsidR="007B3EAA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日</w:t>
      </w:r>
    </w:p>
    <w:p w14:paraId="0DFECD97" w14:textId="6D917950" w:rsidR="000517AB" w:rsidRDefault="000517AB" w:rsidP="000517A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發文字號：濟</w:t>
      </w:r>
      <w:r w:rsidR="00810301">
        <w:rPr>
          <w:rFonts w:ascii="標楷體" w:eastAsia="標楷體" w:hAnsi="標楷體" w:hint="eastAsia"/>
        </w:rPr>
        <w:t>益</w:t>
      </w:r>
      <w:r w:rsidR="007160EA">
        <w:rPr>
          <w:rFonts w:ascii="標楷體" w:eastAsia="標楷體" w:hAnsi="標楷體" w:hint="eastAsia"/>
        </w:rPr>
        <w:t>字</w:t>
      </w:r>
      <w:r w:rsidR="009A446A">
        <w:rPr>
          <w:rFonts w:ascii="標楷體" w:eastAsia="標楷體" w:hAnsi="標楷體"/>
        </w:rPr>
        <w:t>1120</w:t>
      </w:r>
      <w:r w:rsidR="00B0518E">
        <w:rPr>
          <w:rFonts w:ascii="標楷體" w:eastAsia="標楷體" w:hAnsi="標楷體"/>
        </w:rPr>
        <w:t>407</w:t>
      </w:r>
      <w:r w:rsidR="009A446A">
        <w:rPr>
          <w:rFonts w:ascii="標楷體" w:eastAsia="標楷體" w:hAnsi="標楷體"/>
        </w:rPr>
        <w:t>060</w:t>
      </w:r>
      <w:r>
        <w:rPr>
          <w:rFonts w:ascii="標楷體" w:eastAsia="標楷體" w:hAnsi="標楷體" w:hint="eastAsia"/>
        </w:rPr>
        <w:t>號</w:t>
      </w:r>
    </w:p>
    <w:p w14:paraId="0DFECD98" w14:textId="77777777" w:rsidR="000517AB" w:rsidRDefault="000517AB" w:rsidP="000517A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    別：普通件</w:t>
      </w:r>
    </w:p>
    <w:p w14:paraId="0DFECD99" w14:textId="77777777" w:rsidR="000517AB" w:rsidRDefault="000517AB" w:rsidP="000517A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14:paraId="7BFCE307" w14:textId="77777777" w:rsidR="00540C9C" w:rsidRDefault="00540C9C" w:rsidP="00540C9C">
      <w:pPr>
        <w:spacing w:line="160" w:lineRule="exact"/>
        <w:rPr>
          <w:rFonts w:ascii="標楷體" w:eastAsia="標楷體" w:hAnsi="標楷體"/>
          <w:sz w:val="16"/>
        </w:rPr>
      </w:pPr>
    </w:p>
    <w:p w14:paraId="6A670F58" w14:textId="3AACA004" w:rsidR="003741D0" w:rsidRDefault="003741D0" w:rsidP="003741D0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主旨：函請宣導踴躍於4月</w:t>
      </w:r>
      <w:r w:rsidR="00E3040A">
        <w:rPr>
          <w:rFonts w:ascii="標楷體" w:eastAsia="標楷體" w:hAnsi="標楷體"/>
          <w:sz w:val="32"/>
        </w:rPr>
        <w:t>28</w:t>
      </w:r>
      <w:r>
        <w:rPr>
          <w:rFonts w:ascii="標楷體" w:eastAsia="標楷體" w:hAnsi="標楷體" w:hint="eastAsia"/>
          <w:sz w:val="32"/>
        </w:rPr>
        <w:t>日前，統一報名註冊20</w:t>
      </w:r>
      <w:r w:rsidR="00E3040A">
        <w:rPr>
          <w:rFonts w:ascii="標楷體" w:eastAsia="標楷體" w:hAnsi="標楷體"/>
          <w:sz w:val="32"/>
        </w:rPr>
        <w:t>23</w:t>
      </w:r>
      <w:r>
        <w:rPr>
          <w:rFonts w:ascii="標楷體" w:eastAsia="標楷體" w:hAnsi="標楷體" w:hint="eastAsia"/>
          <w:sz w:val="32"/>
        </w:rPr>
        <w:t>年世界年會。</w:t>
      </w:r>
    </w:p>
    <w:p w14:paraId="0EC49205" w14:textId="77777777" w:rsidR="003741D0" w:rsidRPr="00832B85" w:rsidRDefault="003741D0" w:rsidP="003741D0">
      <w:pPr>
        <w:spacing w:line="160" w:lineRule="exact"/>
        <w:rPr>
          <w:rFonts w:ascii="標楷體" w:eastAsia="標楷體" w:hAnsi="標楷體"/>
          <w:sz w:val="16"/>
        </w:rPr>
      </w:pPr>
    </w:p>
    <w:p w14:paraId="24E7B95C" w14:textId="21B0815D" w:rsidR="001559F1" w:rsidRDefault="003741D0" w:rsidP="003741D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說明：一、20</w:t>
      </w:r>
      <w:r>
        <w:rPr>
          <w:rFonts w:ascii="標楷體" w:eastAsia="標楷體" w:hAnsi="標楷體"/>
          <w:sz w:val="32"/>
        </w:rPr>
        <w:t>2</w:t>
      </w:r>
      <w:r w:rsidR="00E3040A"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 w:hint="eastAsia"/>
          <w:sz w:val="32"/>
        </w:rPr>
        <w:t>世界年會6月</w:t>
      </w:r>
      <w:r w:rsidR="00E3040A">
        <w:rPr>
          <w:rFonts w:ascii="標楷體" w:eastAsia="標楷體" w:hAnsi="標楷體" w:hint="eastAsia"/>
          <w:sz w:val="32"/>
        </w:rPr>
        <w:t>2</w:t>
      </w:r>
      <w:r w:rsidR="006275A9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-2</w:t>
      </w:r>
      <w:r w:rsidR="006275A9"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 w:hint="eastAsia"/>
          <w:sz w:val="32"/>
        </w:rPr>
        <w:t>日於美</w:t>
      </w:r>
      <w:r w:rsidRPr="00AB316A">
        <w:rPr>
          <w:rFonts w:ascii="標楷體" w:eastAsia="標楷體" w:hAnsi="標楷體" w:hint="eastAsia"/>
          <w:sz w:val="32"/>
        </w:rPr>
        <w:t>國</w:t>
      </w:r>
      <w:r w:rsidR="001559F1" w:rsidRPr="006D2720">
        <w:rPr>
          <w:rFonts w:ascii="標楷體" w:eastAsia="標楷體" w:hAnsi="標楷體" w:hint="eastAsia"/>
          <w:sz w:val="32"/>
          <w:szCs w:val="32"/>
        </w:rPr>
        <w:t>明尼蘇達州明尼阿波利</w:t>
      </w:r>
    </w:p>
    <w:p w14:paraId="12F9E5C2" w14:textId="2263F4B1" w:rsidR="003741D0" w:rsidRDefault="001559F1" w:rsidP="003741D0">
      <w:pPr>
        <w:spacing w:line="360" w:lineRule="exact"/>
        <w:ind w:firstLineChars="500" w:firstLine="1600"/>
        <w:rPr>
          <w:rFonts w:ascii="標楷體" w:eastAsia="標楷體" w:hAnsi="標楷體"/>
          <w:sz w:val="32"/>
        </w:rPr>
      </w:pPr>
      <w:r w:rsidRPr="006D2720">
        <w:rPr>
          <w:rFonts w:ascii="標楷體" w:eastAsia="標楷體" w:hAnsi="標楷體" w:hint="eastAsia"/>
          <w:sz w:val="32"/>
          <w:szCs w:val="32"/>
        </w:rPr>
        <w:t>斯</w:t>
      </w:r>
      <w:r w:rsidR="003741D0">
        <w:rPr>
          <w:rFonts w:ascii="標楷體" w:eastAsia="標楷體" w:hAnsi="標楷體" w:hint="eastAsia"/>
          <w:sz w:val="32"/>
        </w:rPr>
        <w:t>國際會議中心舉辦。</w:t>
      </w:r>
    </w:p>
    <w:p w14:paraId="24965594" w14:textId="3EDB7930" w:rsidR="00A86919" w:rsidRDefault="003741D0" w:rsidP="003741D0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</w:t>
      </w:r>
      <w:r w:rsidR="00A86919">
        <w:rPr>
          <w:rFonts w:ascii="標楷體" w:eastAsia="標楷體" w:hAnsi="標楷體"/>
          <w:sz w:val="32"/>
        </w:rPr>
        <w:t>6</w:t>
      </w:r>
      <w:r w:rsidR="00A86919">
        <w:rPr>
          <w:rFonts w:ascii="標楷體" w:eastAsia="標楷體" w:hAnsi="標楷體" w:hint="eastAsia"/>
          <w:sz w:val="32"/>
        </w:rPr>
        <w:t>/</w:t>
      </w:r>
      <w:r w:rsidR="00A86919">
        <w:rPr>
          <w:rFonts w:ascii="標楷體" w:eastAsia="標楷體" w:hAnsi="標楷體"/>
          <w:sz w:val="32"/>
        </w:rPr>
        <w:t>2</w:t>
      </w:r>
      <w:r w:rsidR="00A86919">
        <w:rPr>
          <w:rFonts w:ascii="標楷體" w:eastAsia="標楷體" w:hAnsi="標楷體" w:hint="eastAsia"/>
          <w:sz w:val="32"/>
        </w:rPr>
        <w:t>2(四)9</w:t>
      </w:r>
      <w:r w:rsidR="00A86919">
        <w:rPr>
          <w:rFonts w:ascii="標楷體" w:eastAsia="標楷體" w:hAnsi="標楷體"/>
          <w:sz w:val="32"/>
        </w:rPr>
        <w:t xml:space="preserve">:30-11:30 </w:t>
      </w:r>
      <w:r w:rsidR="00A86919">
        <w:rPr>
          <w:rFonts w:ascii="標楷體" w:eastAsia="標楷體" w:hAnsi="標楷體" w:hint="eastAsia"/>
          <w:sz w:val="32"/>
        </w:rPr>
        <w:t>開幕式_總會長進場</w:t>
      </w:r>
      <w:r w:rsidR="009F5ABB">
        <w:rPr>
          <w:rFonts w:ascii="標楷體" w:eastAsia="標楷體" w:hAnsi="標楷體" w:hint="eastAsia"/>
          <w:sz w:val="32"/>
        </w:rPr>
        <w:t>+午餐</w:t>
      </w:r>
    </w:p>
    <w:p w14:paraId="67964E03" w14:textId="1F15302A" w:rsidR="00162CF4" w:rsidRDefault="00162CF4" w:rsidP="003741D0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6/23(</w:t>
      </w:r>
      <w:r>
        <w:rPr>
          <w:rFonts w:ascii="標楷體" w:eastAsia="標楷體" w:hAnsi="標楷體" w:hint="eastAsia"/>
          <w:sz w:val="32"/>
        </w:rPr>
        <w:t>五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 w:hint="eastAsia"/>
          <w:sz w:val="32"/>
        </w:rPr>
        <w:t>教育訓練</w:t>
      </w:r>
      <w:r w:rsidR="004154F6">
        <w:rPr>
          <w:rFonts w:ascii="標楷體" w:eastAsia="標楷體" w:hAnsi="標楷體" w:hint="eastAsia"/>
          <w:sz w:val="32"/>
        </w:rPr>
        <w:t>+午餐</w:t>
      </w:r>
    </w:p>
    <w:p w14:paraId="17F00976" w14:textId="11796C07" w:rsidR="003741D0" w:rsidRDefault="002F7003" w:rsidP="003741D0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3741D0">
        <w:rPr>
          <w:rFonts w:ascii="標楷體" w:eastAsia="標楷體" w:hAnsi="標楷體"/>
          <w:sz w:val="32"/>
        </w:rPr>
        <w:t>6</w:t>
      </w:r>
      <w:r w:rsidR="003741D0">
        <w:rPr>
          <w:rFonts w:ascii="標楷體" w:eastAsia="標楷體" w:hAnsi="標楷體" w:hint="eastAsia"/>
          <w:sz w:val="32"/>
        </w:rPr>
        <w:t>/</w:t>
      </w:r>
      <w:r w:rsidR="003741D0">
        <w:rPr>
          <w:rFonts w:ascii="標楷體" w:eastAsia="標楷體" w:hAnsi="標楷體"/>
          <w:sz w:val="32"/>
        </w:rPr>
        <w:t>2</w:t>
      </w:r>
      <w:r w:rsidR="006E3E6F">
        <w:rPr>
          <w:rFonts w:ascii="標楷體" w:eastAsia="標楷體" w:hAnsi="標楷體"/>
          <w:sz w:val="32"/>
        </w:rPr>
        <w:t>4</w:t>
      </w:r>
      <w:r w:rsidR="003741D0">
        <w:rPr>
          <w:rFonts w:ascii="標楷體" w:eastAsia="標楷體" w:hAnsi="標楷體" w:hint="eastAsia"/>
          <w:sz w:val="32"/>
        </w:rPr>
        <w:t>(</w:t>
      </w:r>
      <w:r w:rsidR="006E3E6F">
        <w:rPr>
          <w:rFonts w:ascii="標楷體" w:eastAsia="標楷體" w:hAnsi="標楷體" w:hint="eastAsia"/>
          <w:sz w:val="32"/>
        </w:rPr>
        <w:t>六</w:t>
      </w:r>
      <w:r w:rsidR="003741D0">
        <w:rPr>
          <w:rFonts w:ascii="標楷體" w:eastAsia="標楷體" w:hAnsi="標楷體" w:hint="eastAsia"/>
          <w:sz w:val="32"/>
        </w:rPr>
        <w:t>)上午8點報到</w:t>
      </w:r>
    </w:p>
    <w:p w14:paraId="6EA7C05E" w14:textId="3BCDCBA1" w:rsidR="003741D0" w:rsidRDefault="003741D0" w:rsidP="003741D0">
      <w:pPr>
        <w:spacing w:line="360" w:lineRule="exact"/>
        <w:ind w:leftChars="665" w:left="1596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 w:hint="eastAsia"/>
          <w:sz w:val="32"/>
        </w:rPr>
        <w:t>/</w:t>
      </w:r>
      <w:r>
        <w:rPr>
          <w:rFonts w:ascii="標楷體" w:eastAsia="標楷體" w:hAnsi="標楷體"/>
          <w:sz w:val="32"/>
        </w:rPr>
        <w:t>2</w:t>
      </w:r>
      <w:r w:rsidR="006E3E6F">
        <w:rPr>
          <w:rFonts w:ascii="標楷體" w:eastAsia="標楷體" w:hAnsi="標楷體"/>
          <w:sz w:val="32"/>
        </w:rPr>
        <w:t>4</w:t>
      </w:r>
      <w:r w:rsidR="006E3E6F">
        <w:rPr>
          <w:rFonts w:ascii="標楷體" w:eastAsia="標楷體" w:hAnsi="標楷體" w:hint="eastAsia"/>
          <w:sz w:val="32"/>
        </w:rPr>
        <w:t>(六</w:t>
      </w:r>
      <w:r>
        <w:rPr>
          <w:rFonts w:ascii="標楷體" w:eastAsia="標楷體" w:hAnsi="標楷體" w:hint="eastAsia"/>
          <w:sz w:val="32"/>
        </w:rPr>
        <w:t>)</w:t>
      </w:r>
      <w:r w:rsidR="003B67FF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/>
          <w:sz w:val="32"/>
        </w:rPr>
        <w:t>:</w:t>
      </w:r>
      <w:r w:rsidR="006C6FA1"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/>
          <w:sz w:val="32"/>
        </w:rPr>
        <w:t>0-1</w:t>
      </w:r>
      <w:r w:rsidR="00FD05F1"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/>
          <w:sz w:val="32"/>
        </w:rPr>
        <w:t>:</w:t>
      </w:r>
      <w:r w:rsidR="00FD05F1"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 w:hint="eastAsia"/>
          <w:sz w:val="32"/>
        </w:rPr>
        <w:t>第一</w:t>
      </w:r>
      <w:r w:rsidR="00FD05F1">
        <w:rPr>
          <w:rFonts w:ascii="標楷體" w:eastAsia="標楷體" w:hAnsi="標楷體" w:hint="eastAsia"/>
          <w:sz w:val="32"/>
        </w:rPr>
        <w:t>、二</w:t>
      </w:r>
      <w:r>
        <w:rPr>
          <w:rFonts w:ascii="標楷體" w:eastAsia="標楷體" w:hAnsi="標楷體" w:hint="eastAsia"/>
          <w:sz w:val="32"/>
        </w:rPr>
        <w:t>階段</w:t>
      </w:r>
      <w:r w:rsidR="004154F6">
        <w:rPr>
          <w:rFonts w:ascii="標楷體" w:eastAsia="標楷體" w:hAnsi="標楷體" w:hint="eastAsia"/>
          <w:sz w:val="32"/>
        </w:rPr>
        <w:t>會員代表大會+午餐</w:t>
      </w:r>
    </w:p>
    <w:p w14:paraId="009758DA" w14:textId="749B19B1" w:rsidR="00EA2873" w:rsidRDefault="00E44171" w:rsidP="00C325FC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3741D0">
        <w:rPr>
          <w:rFonts w:ascii="標楷體" w:eastAsia="標楷體" w:hAnsi="標楷體" w:hint="eastAsia"/>
          <w:sz w:val="32"/>
        </w:rPr>
        <w:t>三</w:t>
      </w:r>
      <w:r w:rsidR="003741D0" w:rsidRPr="002B0A07">
        <w:rPr>
          <w:rFonts w:ascii="標楷體" w:eastAsia="標楷體" w:hAnsi="標楷體" w:hint="eastAsia"/>
          <w:sz w:val="32"/>
        </w:rPr>
        <w:t>、註冊1位敘獎</w:t>
      </w:r>
      <w:r w:rsidR="00F0519C">
        <w:rPr>
          <w:rFonts w:ascii="標楷體" w:eastAsia="標楷體" w:hAnsi="標楷體" w:hint="eastAsia"/>
          <w:sz w:val="32"/>
        </w:rPr>
        <w:t>7</w:t>
      </w:r>
      <w:r w:rsidR="003741D0" w:rsidRPr="002B0A07">
        <w:rPr>
          <w:rFonts w:ascii="標楷體" w:eastAsia="標楷體" w:hAnsi="標楷體" w:hint="eastAsia"/>
          <w:sz w:val="32"/>
        </w:rPr>
        <w:t>5分</w:t>
      </w:r>
      <w:r w:rsidR="002D4B6F">
        <w:rPr>
          <w:rFonts w:ascii="標楷體" w:eastAsia="標楷體" w:hAnsi="標楷體" w:hint="eastAsia"/>
          <w:sz w:val="32"/>
        </w:rPr>
        <w:t>，該會亞太世界均參加</w:t>
      </w:r>
      <w:r w:rsidR="00D575FD">
        <w:rPr>
          <w:rFonts w:ascii="標楷體" w:eastAsia="標楷體" w:hAnsi="標楷體" w:hint="eastAsia"/>
          <w:sz w:val="32"/>
        </w:rPr>
        <w:t>另加5</w:t>
      </w:r>
      <w:r w:rsidR="00D575FD">
        <w:rPr>
          <w:rFonts w:ascii="標楷體" w:eastAsia="標楷體" w:hAnsi="標楷體"/>
          <w:sz w:val="32"/>
        </w:rPr>
        <w:t>0</w:t>
      </w:r>
      <w:r w:rsidR="00D575FD">
        <w:rPr>
          <w:rFonts w:ascii="標楷體" w:eastAsia="標楷體" w:hAnsi="標楷體" w:hint="eastAsia"/>
          <w:sz w:val="32"/>
        </w:rPr>
        <w:t>分</w:t>
      </w:r>
      <w:r w:rsidR="003741D0" w:rsidRPr="002B0A07">
        <w:rPr>
          <w:rFonts w:ascii="標楷體" w:eastAsia="標楷體" w:hAnsi="標楷體" w:hint="eastAsia"/>
          <w:sz w:val="32"/>
        </w:rPr>
        <w:t>，陳</w:t>
      </w:r>
      <w:r w:rsidR="00D575FD">
        <w:rPr>
          <w:rFonts w:ascii="標楷體" w:eastAsia="標楷體" w:hAnsi="標楷體" w:hint="eastAsia"/>
          <w:sz w:val="32"/>
        </w:rPr>
        <w:t>坤</w:t>
      </w:r>
    </w:p>
    <w:p w14:paraId="686152EF" w14:textId="56904E91" w:rsidR="003741D0" w:rsidRPr="002B0A07" w:rsidRDefault="00EA2873" w:rsidP="00EA2873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D575FD">
        <w:rPr>
          <w:rFonts w:ascii="標楷體" w:eastAsia="標楷體" w:hAnsi="標楷體" w:hint="eastAsia"/>
          <w:sz w:val="32"/>
        </w:rPr>
        <w:t>星</w:t>
      </w:r>
      <w:r w:rsidR="003741D0" w:rsidRPr="002B0A07">
        <w:rPr>
          <w:rFonts w:ascii="標楷體" w:eastAsia="標楷體" w:hAnsi="標楷體" w:hint="eastAsia"/>
          <w:sz w:val="32"/>
        </w:rPr>
        <w:t>世界年會主委</w:t>
      </w:r>
      <w:r w:rsidR="00EB38C8">
        <w:rPr>
          <w:rFonts w:ascii="標楷體" w:eastAsia="標楷體" w:hAnsi="標楷體" w:hint="eastAsia"/>
          <w:sz w:val="32"/>
        </w:rPr>
        <w:t>贈</w:t>
      </w:r>
      <w:r w:rsidR="0002531F">
        <w:rPr>
          <w:rFonts w:ascii="標楷體" w:eastAsia="標楷體" w:hAnsi="標楷體" w:hint="eastAsia"/>
          <w:sz w:val="32"/>
        </w:rPr>
        <w:t>抗UV防風衣</w:t>
      </w:r>
      <w:r w:rsidR="003741D0" w:rsidRPr="002B0A07">
        <w:rPr>
          <w:rFonts w:ascii="標楷體" w:eastAsia="標楷體" w:hAnsi="標楷體" w:hint="eastAsia"/>
          <w:sz w:val="32"/>
        </w:rPr>
        <w:t>一件(須回報尺寸)。</w:t>
      </w:r>
    </w:p>
    <w:p w14:paraId="78B78BF6" w14:textId="5ED981E4" w:rsidR="003741D0" w:rsidRDefault="003741D0" w:rsidP="003741D0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四</w:t>
      </w:r>
      <w:r w:rsidRPr="002B0A07">
        <w:rPr>
          <w:rFonts w:ascii="標楷體" w:eastAsia="標楷體" w:hAnsi="標楷體" w:hint="eastAsia"/>
          <w:sz w:val="32"/>
        </w:rPr>
        <w:t>、4月</w:t>
      </w:r>
      <w:r w:rsidR="00EB38C8">
        <w:rPr>
          <w:rFonts w:ascii="標楷體" w:eastAsia="標楷體" w:hAnsi="標楷體" w:hint="eastAsia"/>
          <w:sz w:val="32"/>
        </w:rPr>
        <w:t>2</w:t>
      </w:r>
      <w:r w:rsidR="00EB38C8">
        <w:rPr>
          <w:rFonts w:ascii="標楷體" w:eastAsia="標楷體" w:hAnsi="標楷體"/>
          <w:sz w:val="32"/>
        </w:rPr>
        <w:t>8</w:t>
      </w:r>
      <w:r w:rsidRPr="002B0A07">
        <w:rPr>
          <w:rFonts w:ascii="標楷體" w:eastAsia="標楷體" w:hAnsi="標楷體" w:hint="eastAsia"/>
          <w:sz w:val="32"/>
        </w:rPr>
        <w:t>日前會員或眷屬註冊費含午餐：新台幣</w:t>
      </w:r>
      <w:r w:rsidR="00C325FC">
        <w:rPr>
          <w:rFonts w:ascii="標楷體" w:eastAsia="標楷體" w:hAnsi="標楷體" w:hint="eastAsia"/>
          <w:sz w:val="32"/>
        </w:rPr>
        <w:t>1</w:t>
      </w:r>
      <w:r w:rsidR="00C325FC">
        <w:rPr>
          <w:rFonts w:ascii="標楷體" w:eastAsia="標楷體" w:hAnsi="標楷體"/>
          <w:sz w:val="32"/>
        </w:rPr>
        <w:t>1</w:t>
      </w:r>
      <w:r w:rsidRPr="002B0A07">
        <w:rPr>
          <w:rFonts w:ascii="標楷體" w:eastAsia="標楷體" w:hAnsi="標楷體"/>
          <w:sz w:val="32"/>
        </w:rPr>
        <w:t>,</w:t>
      </w:r>
      <w:r w:rsidR="00791579">
        <w:rPr>
          <w:rFonts w:ascii="標楷體" w:eastAsia="標楷體" w:hAnsi="標楷體" w:hint="eastAsia"/>
          <w:sz w:val="32"/>
        </w:rPr>
        <w:t>5</w:t>
      </w:r>
      <w:r w:rsidR="00791579">
        <w:rPr>
          <w:rFonts w:ascii="標楷體" w:eastAsia="標楷體" w:hAnsi="標楷體"/>
          <w:sz w:val="32"/>
        </w:rPr>
        <w:t>00</w:t>
      </w:r>
      <w:r w:rsidRPr="002B0A07">
        <w:rPr>
          <w:rFonts w:ascii="標楷體" w:eastAsia="標楷體" w:hAnsi="標楷體" w:hint="eastAsia"/>
          <w:sz w:val="32"/>
        </w:rPr>
        <w:t>元</w:t>
      </w:r>
    </w:p>
    <w:p w14:paraId="43DE7763" w14:textId="63910FDC" w:rsidR="00791579" w:rsidRPr="00791579" w:rsidRDefault="00791579" w:rsidP="003741D0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(</w:t>
      </w:r>
      <w:r w:rsidR="00CD4DC3">
        <w:rPr>
          <w:rFonts w:ascii="標楷體" w:eastAsia="標楷體" w:hAnsi="標楷體" w:hint="eastAsia"/>
          <w:sz w:val="32"/>
        </w:rPr>
        <w:t>美金3</w:t>
      </w:r>
      <w:r w:rsidR="00CD4DC3">
        <w:rPr>
          <w:rFonts w:ascii="標楷體" w:eastAsia="標楷體" w:hAnsi="標楷體"/>
          <w:sz w:val="32"/>
        </w:rPr>
        <w:t>7</w:t>
      </w:r>
      <w:r w:rsidR="00A01C92">
        <w:rPr>
          <w:rFonts w:ascii="標楷體" w:eastAsia="標楷體" w:hAnsi="標楷體" w:hint="eastAsia"/>
          <w:sz w:val="32"/>
        </w:rPr>
        <w:t>5</w:t>
      </w:r>
      <w:r w:rsidR="00CD4DC3">
        <w:rPr>
          <w:rFonts w:ascii="標楷體" w:eastAsia="標楷體" w:hAnsi="標楷體" w:hint="eastAsia"/>
          <w:sz w:val="32"/>
        </w:rPr>
        <w:t>元</w:t>
      </w:r>
      <w:r w:rsidR="00FF7DE1">
        <w:rPr>
          <w:rFonts w:ascii="標楷體" w:eastAsia="標楷體" w:hAnsi="標楷體" w:hint="eastAsia"/>
          <w:sz w:val="32"/>
        </w:rPr>
        <w:t>)。(</w:t>
      </w:r>
      <w:r w:rsidR="00CD4DC3">
        <w:rPr>
          <w:rFonts w:ascii="標楷體" w:eastAsia="標楷體" w:hAnsi="標楷體" w:hint="eastAsia"/>
          <w:sz w:val="32"/>
        </w:rPr>
        <w:t>匯兌差額</w:t>
      </w:r>
      <w:r w:rsidR="002D089F">
        <w:rPr>
          <w:rFonts w:ascii="標楷體" w:eastAsia="標楷體" w:hAnsi="標楷體" w:hint="eastAsia"/>
          <w:sz w:val="32"/>
        </w:rPr>
        <w:t>+手續費</w:t>
      </w:r>
      <w:r w:rsidR="001E4FBF">
        <w:rPr>
          <w:rFonts w:ascii="標楷體" w:eastAsia="標楷體" w:hAnsi="標楷體" w:hint="eastAsia"/>
          <w:sz w:val="32"/>
        </w:rPr>
        <w:t>，感謝陳坤星主委吸收</w:t>
      </w:r>
      <w:r>
        <w:rPr>
          <w:rFonts w:ascii="標楷體" w:eastAsia="標楷體" w:hAnsi="標楷體"/>
          <w:sz w:val="32"/>
        </w:rPr>
        <w:t>)</w:t>
      </w:r>
    </w:p>
    <w:p w14:paraId="63614C6B" w14:textId="77777777" w:rsidR="003741D0" w:rsidRPr="002B0A07" w:rsidRDefault="003741D0" w:rsidP="003741D0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  <w:r w:rsidRPr="002B0A07">
        <w:rPr>
          <w:rFonts w:ascii="標楷體" w:eastAsia="標楷體" w:hAnsi="標楷體" w:hint="eastAsia"/>
          <w:sz w:val="32"/>
        </w:rPr>
        <w:t>台幣帳號:國際同濟會台灣總會094001004136土地銀行中港分行</w:t>
      </w:r>
    </w:p>
    <w:p w14:paraId="0BC0018C" w14:textId="77777777" w:rsidR="006C4AC0" w:rsidRDefault="003741D0" w:rsidP="006C4AC0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2B0A07">
        <w:rPr>
          <w:rFonts w:ascii="標楷體" w:eastAsia="標楷體" w:hAnsi="標楷體" w:hint="eastAsia"/>
          <w:sz w:val="32"/>
        </w:rPr>
        <w:t xml:space="preserve">    匯款單傳真04-23847151,請註明會名、姓名、參加團別、</w:t>
      </w:r>
      <w:r w:rsidR="006C4AC0">
        <w:rPr>
          <w:rFonts w:ascii="標楷體" w:eastAsia="標楷體" w:hAnsi="標楷體" w:hint="eastAsia"/>
          <w:sz w:val="32"/>
        </w:rPr>
        <w:t>夾克</w:t>
      </w:r>
    </w:p>
    <w:p w14:paraId="53F70122" w14:textId="01DF99AE" w:rsidR="003741D0" w:rsidRPr="002B0A07" w:rsidRDefault="006C4AC0" w:rsidP="00D54415">
      <w:pPr>
        <w:spacing w:line="360" w:lineRule="exact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3741D0" w:rsidRPr="002B0A07">
        <w:rPr>
          <w:rFonts w:ascii="標楷體" w:eastAsia="標楷體" w:hAnsi="標楷體" w:hint="eastAsia"/>
          <w:sz w:val="32"/>
        </w:rPr>
        <w:t>尺寸(總會長穿</w:t>
      </w:r>
      <w:r w:rsidR="00562463">
        <w:rPr>
          <w:rFonts w:ascii="標楷體" w:eastAsia="標楷體" w:hAnsi="標楷體" w:hint="eastAsia"/>
          <w:sz w:val="32"/>
        </w:rPr>
        <w:t>男</w:t>
      </w:r>
      <w:r w:rsidR="003741D0" w:rsidRPr="002B0A07">
        <w:rPr>
          <w:rFonts w:ascii="標楷體" w:eastAsia="標楷體" w:hAnsi="標楷體" w:hint="eastAsia"/>
          <w:sz w:val="32"/>
        </w:rPr>
        <w:t>版</w:t>
      </w:r>
      <w:r w:rsidR="00562463">
        <w:rPr>
          <w:rFonts w:ascii="標楷體" w:eastAsia="標楷體" w:hAnsi="標楷體"/>
          <w:sz w:val="32"/>
        </w:rPr>
        <w:t>X</w:t>
      </w:r>
      <w:r w:rsidR="003741D0" w:rsidRPr="002B0A07">
        <w:rPr>
          <w:rFonts w:ascii="標楷體" w:eastAsia="標楷體" w:hAnsi="標楷體" w:hint="eastAsia"/>
          <w:sz w:val="32"/>
        </w:rPr>
        <w:t>L)。歡迎各會統一匯款報名以利計分。</w:t>
      </w:r>
    </w:p>
    <w:p w14:paraId="45F3667E" w14:textId="60551F30" w:rsidR="003741D0" w:rsidRPr="002B0A07" w:rsidRDefault="003741D0" w:rsidP="003741D0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五</w:t>
      </w:r>
      <w:r w:rsidRPr="002B0A07">
        <w:rPr>
          <w:rFonts w:ascii="標楷體" w:eastAsia="標楷體" w:hAnsi="標楷體" w:hint="eastAsia"/>
          <w:sz w:val="32"/>
        </w:rPr>
        <w:t>、敬請配合辦理，如有疑問請洽總會</w:t>
      </w:r>
      <w:r w:rsidR="003D15C3">
        <w:rPr>
          <w:rFonts w:ascii="標楷體" w:eastAsia="標楷體" w:hAnsi="標楷體" w:hint="eastAsia"/>
          <w:sz w:val="32"/>
        </w:rPr>
        <w:t>廖</w:t>
      </w:r>
      <w:r w:rsidR="00174189">
        <w:rPr>
          <w:rFonts w:ascii="標楷體" w:eastAsia="標楷體" w:hAnsi="標楷體" w:hint="eastAsia"/>
          <w:sz w:val="32"/>
        </w:rPr>
        <w:t>主</w:t>
      </w:r>
      <w:r w:rsidRPr="002B0A07">
        <w:rPr>
          <w:rFonts w:ascii="標楷體" w:eastAsia="標楷體" w:hAnsi="標楷體" w:hint="eastAsia"/>
          <w:sz w:val="32"/>
        </w:rPr>
        <w:t>秘04-23847148-</w:t>
      </w:r>
      <w:r w:rsidR="00174189">
        <w:rPr>
          <w:rFonts w:ascii="標楷體" w:eastAsia="標楷體" w:hAnsi="標楷體" w:hint="eastAsia"/>
          <w:sz w:val="32"/>
        </w:rPr>
        <w:t>2</w:t>
      </w:r>
      <w:r w:rsidR="00174189">
        <w:rPr>
          <w:rFonts w:ascii="標楷體" w:eastAsia="標楷體" w:hAnsi="標楷體"/>
          <w:sz w:val="32"/>
        </w:rPr>
        <w:t>2</w:t>
      </w:r>
    </w:p>
    <w:p w14:paraId="25AFD441" w14:textId="77777777" w:rsidR="003741D0" w:rsidRPr="00BC7B2D" w:rsidRDefault="003741D0" w:rsidP="003741D0">
      <w:pPr>
        <w:spacing w:line="160" w:lineRule="exact"/>
        <w:rPr>
          <w:rFonts w:ascii="標楷體" w:eastAsia="標楷體" w:hAnsi="標楷體"/>
          <w:sz w:val="16"/>
        </w:rPr>
      </w:pPr>
    </w:p>
    <w:p w14:paraId="656E8B57" w14:textId="77777777" w:rsidR="003741D0" w:rsidRPr="00735B79" w:rsidRDefault="003741D0" w:rsidP="003741D0">
      <w:pPr>
        <w:spacing w:line="280" w:lineRule="exact"/>
        <w:rPr>
          <w:rFonts w:ascii="標楷體" w:eastAsia="標楷體" w:hAnsi="標楷體"/>
        </w:rPr>
      </w:pPr>
      <w:r w:rsidRPr="00735B79">
        <w:rPr>
          <w:rFonts w:ascii="標楷體" w:eastAsia="標楷體" w:hAnsi="標楷體" w:hint="eastAsia"/>
        </w:rPr>
        <w:t>正  本：全國各</w:t>
      </w:r>
      <w:r>
        <w:rPr>
          <w:rFonts w:ascii="標楷體" w:eastAsia="標楷體" w:hAnsi="標楷體" w:hint="eastAsia"/>
        </w:rPr>
        <w:t>會</w:t>
      </w:r>
      <w:r w:rsidRPr="00735B7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世界</w:t>
      </w:r>
      <w:r w:rsidRPr="00735B79">
        <w:rPr>
          <w:rFonts w:ascii="標楷體" w:eastAsia="標楷體" w:hAnsi="標楷體" w:hint="eastAsia"/>
        </w:rPr>
        <w:t>年會委員會、總會常務理監事</w:t>
      </w:r>
    </w:p>
    <w:p w14:paraId="79222883" w14:textId="3EF20CFA" w:rsidR="003D15C3" w:rsidRPr="004E78E8" w:rsidRDefault="00A23194" w:rsidP="00832B8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48"/>
        </w:rPr>
        <w:drawing>
          <wp:anchor distT="0" distB="0" distL="114300" distR="114300" simplePos="0" relativeHeight="251662336" behindDoc="1" locked="0" layoutInCell="1" allowOverlap="1" wp14:anchorId="7A1F98A9" wp14:editId="19428656">
            <wp:simplePos x="0" y="0"/>
            <wp:positionH relativeFrom="column">
              <wp:posOffset>1272540</wp:posOffset>
            </wp:positionH>
            <wp:positionV relativeFrom="paragraph">
              <wp:posOffset>145827</wp:posOffset>
            </wp:positionV>
            <wp:extent cx="2171700" cy="9239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蕭成益公文毛筆字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1D0" w:rsidRPr="00735B79">
        <w:rPr>
          <w:rFonts w:ascii="標楷體" w:eastAsia="標楷體" w:hAnsi="標楷體" w:hint="eastAsia"/>
        </w:rPr>
        <w:t>副  本：各區主席、秘書長、財務長、總執行長、總召集長、總會監事</w:t>
      </w:r>
      <w:r w:rsidR="003741D0">
        <w:rPr>
          <w:rFonts w:ascii="標楷體" w:eastAsia="標楷體" w:hAnsi="標楷體" w:hint="eastAsia"/>
        </w:rPr>
        <w:t>、總會首席、主委</w:t>
      </w:r>
    </w:p>
    <w:p w14:paraId="2E792F7D" w14:textId="105C45E5" w:rsidR="003D15C3" w:rsidRDefault="003D15C3" w:rsidP="003D15C3">
      <w:pPr>
        <w:spacing w:line="520" w:lineRule="exact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總會長</w:t>
      </w:r>
    </w:p>
    <w:p w14:paraId="4ABB35B9" w14:textId="77777777" w:rsidR="00832B85" w:rsidRDefault="00832B85" w:rsidP="003D15C3">
      <w:pPr>
        <w:spacing w:line="520" w:lineRule="exact"/>
        <w:rPr>
          <w:rFonts w:ascii="標楷體" w:eastAsia="標楷體" w:hAnsi="標楷體"/>
          <w:sz w:val="48"/>
        </w:rPr>
      </w:pPr>
    </w:p>
    <w:p w14:paraId="4DE0DE83" w14:textId="4D7D968B" w:rsidR="003741D0" w:rsidRPr="00EC69C9" w:rsidRDefault="003741D0" w:rsidP="003741D0">
      <w:pPr>
        <w:adjustRightInd w:val="0"/>
        <w:snapToGrid w:val="0"/>
        <w:spacing w:beforeLines="50" w:before="180" w:line="400" w:lineRule="exact"/>
        <w:rPr>
          <w:rFonts w:ascii="Tw Cen MT" w:eastAsia="標楷體" w:hAnsi="Tw Cen MT"/>
          <w:sz w:val="32"/>
          <w:szCs w:val="32"/>
        </w:rPr>
      </w:pPr>
      <w:r w:rsidRPr="00EC69C9">
        <w:rPr>
          <w:rFonts w:ascii="Tw Cen MT" w:eastAsia="標楷體" w:hAnsi="Tw Cen MT"/>
          <w:sz w:val="32"/>
          <w:szCs w:val="32"/>
        </w:rPr>
        <w:t>--------</w:t>
      </w:r>
      <w:r>
        <w:rPr>
          <w:rFonts w:ascii="Tw Cen MT" w:eastAsia="標楷體" w:hAnsi="Tw Cen MT"/>
          <w:sz w:val="32"/>
          <w:szCs w:val="32"/>
        </w:rPr>
        <w:t>--</w:t>
      </w:r>
      <w:r w:rsidRPr="00EC69C9">
        <w:rPr>
          <w:rFonts w:ascii="Tw Cen MT" w:eastAsia="標楷體" w:hAnsi="Tw Cen MT"/>
          <w:sz w:val="32"/>
          <w:szCs w:val="32"/>
        </w:rPr>
        <w:t>------(</w:t>
      </w:r>
      <w:r w:rsidR="00A23194">
        <w:rPr>
          <w:rFonts w:ascii="Tw Cen MT" w:eastAsia="標楷體" w:hAnsi="Tw Cen MT"/>
          <w:sz w:val="32"/>
          <w:szCs w:val="32"/>
        </w:rPr>
        <w:t>4</w:t>
      </w:r>
      <w:r w:rsidRPr="00EC69C9">
        <w:rPr>
          <w:rFonts w:ascii="Tw Cen MT" w:eastAsia="標楷體" w:hAnsi="Tw Cen MT"/>
          <w:b/>
          <w:sz w:val="32"/>
          <w:szCs w:val="32"/>
        </w:rPr>
        <w:t>/</w:t>
      </w:r>
      <w:r w:rsidR="00A23194">
        <w:rPr>
          <w:rFonts w:ascii="Tw Cen MT" w:eastAsia="標楷體" w:hAnsi="Tw Cen MT"/>
          <w:b/>
          <w:sz w:val="32"/>
          <w:szCs w:val="32"/>
        </w:rPr>
        <w:t>28</w:t>
      </w:r>
      <w:r w:rsidRPr="00EC69C9">
        <w:rPr>
          <w:rFonts w:ascii="Tw Cen MT" w:eastAsia="標楷體" w:hAnsi="Tw Cen MT"/>
          <w:b/>
          <w:sz w:val="32"/>
          <w:szCs w:val="32"/>
        </w:rPr>
        <w:t>截止報名</w:t>
      </w:r>
      <w:r w:rsidRPr="00EC69C9">
        <w:rPr>
          <w:rFonts w:ascii="Tw Cen MT" w:eastAsia="標楷體" w:hAnsi="Tw Cen MT"/>
          <w:sz w:val="32"/>
          <w:szCs w:val="32"/>
        </w:rPr>
        <w:t>)</w:t>
      </w:r>
      <w:r w:rsidRPr="00EC69C9">
        <w:rPr>
          <w:rFonts w:ascii="Tw Cen MT" w:eastAsia="標楷體" w:hAnsi="Tw Cen MT"/>
          <w:sz w:val="32"/>
          <w:szCs w:val="32"/>
        </w:rPr>
        <w:t>請直接裁剪傳真</w:t>
      </w:r>
      <w:r>
        <w:rPr>
          <w:rFonts w:ascii="Tw Cen MT" w:eastAsia="標楷體" w:hAnsi="Tw Cen MT" w:hint="eastAsia"/>
          <w:sz w:val="32"/>
          <w:szCs w:val="32"/>
        </w:rPr>
        <w:t>04-23847151</w:t>
      </w:r>
    </w:p>
    <w:p w14:paraId="256A1820" w14:textId="77777777" w:rsidR="009A446A" w:rsidRDefault="009A446A" w:rsidP="003741D0">
      <w:pPr>
        <w:adjustRightInd w:val="0"/>
        <w:snapToGrid w:val="0"/>
        <w:spacing w:beforeLines="20" w:before="72" w:line="380" w:lineRule="exact"/>
        <w:rPr>
          <w:rFonts w:ascii="Tw Cen MT" w:eastAsia="標楷體" w:hAnsi="Tw Cen MT"/>
          <w:sz w:val="32"/>
          <w:szCs w:val="32"/>
        </w:rPr>
      </w:pPr>
    </w:p>
    <w:p w14:paraId="46C5155E" w14:textId="54CBB1A0" w:rsidR="003741D0" w:rsidRDefault="003741D0" w:rsidP="003741D0">
      <w:pPr>
        <w:adjustRightInd w:val="0"/>
        <w:snapToGrid w:val="0"/>
        <w:spacing w:beforeLines="20" w:before="72" w:line="380" w:lineRule="exact"/>
        <w:rPr>
          <w:rFonts w:ascii="Tw Cen MT" w:eastAsia="標楷體" w:hAnsi="Tw Cen MT"/>
          <w:sz w:val="32"/>
          <w:szCs w:val="32"/>
        </w:rPr>
      </w:pPr>
      <w:r w:rsidRPr="00EC69C9">
        <w:rPr>
          <w:rFonts w:ascii="Tw Cen MT" w:eastAsia="標楷體" w:hAnsi="Tw Cen MT"/>
          <w:sz w:val="32"/>
          <w:szCs w:val="32"/>
        </w:rPr>
        <w:t>本人</w:t>
      </w:r>
      <w:r w:rsidRPr="00EC69C9">
        <w:rPr>
          <w:rFonts w:ascii="Tw Cen MT" w:eastAsia="標楷體" w:hAnsi="Tw Cen MT"/>
          <w:sz w:val="32"/>
          <w:szCs w:val="32"/>
          <w:u w:val="single"/>
        </w:rPr>
        <w:t xml:space="preserve">　</w:t>
      </w:r>
      <w:r>
        <w:rPr>
          <w:rFonts w:ascii="Tw Cen MT" w:eastAsia="標楷體" w:hAnsi="Tw Cen MT" w:hint="eastAsia"/>
          <w:sz w:val="32"/>
          <w:szCs w:val="32"/>
          <w:u w:val="single"/>
        </w:rPr>
        <w:t xml:space="preserve">   </w:t>
      </w:r>
      <w:r w:rsidRPr="00EC69C9">
        <w:rPr>
          <w:rFonts w:ascii="Tw Cen MT" w:eastAsia="標楷體" w:hAnsi="Tw Cen MT"/>
          <w:sz w:val="32"/>
          <w:szCs w:val="32"/>
          <w:u w:val="single"/>
        </w:rPr>
        <w:t xml:space="preserve">　</w:t>
      </w:r>
      <w:r w:rsidRPr="00EC69C9">
        <w:rPr>
          <w:rFonts w:ascii="Tw Cen MT" w:eastAsia="標楷體" w:hAnsi="Tw Cen MT"/>
          <w:sz w:val="32"/>
          <w:szCs w:val="32"/>
        </w:rPr>
        <w:t>區</w:t>
      </w:r>
      <w:r w:rsidRPr="00EC69C9">
        <w:rPr>
          <w:rFonts w:ascii="Tw Cen MT" w:eastAsia="標楷體" w:hAnsi="Tw Cen MT"/>
          <w:sz w:val="32"/>
          <w:szCs w:val="32"/>
          <w:u w:val="single"/>
        </w:rPr>
        <w:t xml:space="preserve">　　</w:t>
      </w:r>
      <w:r>
        <w:rPr>
          <w:rFonts w:ascii="Tw Cen MT" w:eastAsia="標楷體" w:hAnsi="Tw Cen MT" w:hint="eastAsia"/>
          <w:sz w:val="32"/>
          <w:szCs w:val="32"/>
          <w:u w:val="single"/>
        </w:rPr>
        <w:t xml:space="preserve">    </w:t>
      </w:r>
      <w:r w:rsidRPr="00EC69C9">
        <w:rPr>
          <w:rFonts w:ascii="Tw Cen MT" w:eastAsia="標楷體" w:hAnsi="Tw Cen MT"/>
          <w:sz w:val="32"/>
          <w:szCs w:val="32"/>
          <w:u w:val="single"/>
        </w:rPr>
        <w:t xml:space="preserve"> </w:t>
      </w:r>
      <w:r w:rsidRPr="00EC69C9">
        <w:rPr>
          <w:rFonts w:ascii="Tw Cen MT" w:eastAsia="標楷體" w:hAnsi="Tw Cen MT"/>
          <w:sz w:val="32"/>
          <w:szCs w:val="32"/>
        </w:rPr>
        <w:t>會姓名：</w:t>
      </w:r>
      <w:r w:rsidRPr="00EC69C9">
        <w:rPr>
          <w:rFonts w:ascii="Tw Cen MT" w:eastAsia="標楷體" w:hAnsi="Tw Cen MT"/>
          <w:sz w:val="32"/>
          <w:szCs w:val="32"/>
          <w:u w:val="single"/>
        </w:rPr>
        <w:t xml:space="preserve">           </w:t>
      </w:r>
      <w:r w:rsidRPr="00EC69C9">
        <w:rPr>
          <w:rFonts w:ascii="標楷體" w:eastAsia="標楷體" w:hAnsi="標楷體" w:cs="Arial"/>
          <w:sz w:val="32"/>
          <w:szCs w:val="32"/>
        </w:rPr>
        <w:t>□</w:t>
      </w:r>
      <w:r w:rsidRPr="00EC69C9">
        <w:rPr>
          <w:rFonts w:ascii="Tw Cen MT" w:eastAsia="標楷體" w:hAnsi="Tw Cen MT"/>
          <w:sz w:val="32"/>
          <w:szCs w:val="32"/>
        </w:rPr>
        <w:t>女</w:t>
      </w:r>
      <w:r w:rsidRPr="00EC69C9">
        <w:rPr>
          <w:rFonts w:ascii="標楷體" w:eastAsia="標楷體" w:hAnsi="標楷體" w:cs="Arial"/>
          <w:sz w:val="32"/>
          <w:szCs w:val="32"/>
        </w:rPr>
        <w:t>□</w:t>
      </w:r>
      <w:r w:rsidRPr="00EC69C9">
        <w:rPr>
          <w:rFonts w:ascii="Tw Cen MT" w:eastAsia="標楷體" w:hAnsi="Tw Cen MT"/>
          <w:sz w:val="32"/>
          <w:szCs w:val="32"/>
        </w:rPr>
        <w:t>男</w:t>
      </w:r>
      <w:r>
        <w:rPr>
          <w:rFonts w:ascii="Tw Cen MT" w:eastAsia="標楷體" w:hAnsi="Tw Cen MT" w:hint="eastAsia"/>
          <w:sz w:val="32"/>
          <w:szCs w:val="32"/>
        </w:rPr>
        <w:t>註冊</w:t>
      </w:r>
      <w:r>
        <w:rPr>
          <w:rFonts w:ascii="Tw Cen MT" w:eastAsia="標楷體" w:hAnsi="Tw Cen MT" w:hint="eastAsia"/>
          <w:b/>
          <w:sz w:val="32"/>
          <w:szCs w:val="32"/>
        </w:rPr>
        <w:t>世界</w:t>
      </w:r>
      <w:r w:rsidRPr="00B43FFD">
        <w:rPr>
          <w:rFonts w:ascii="Tw Cen MT" w:eastAsia="標楷體" w:hAnsi="Tw Cen MT"/>
          <w:b/>
          <w:sz w:val="32"/>
          <w:szCs w:val="32"/>
        </w:rPr>
        <w:t>年會</w:t>
      </w:r>
    </w:p>
    <w:p w14:paraId="11D17F75" w14:textId="0CFBD47B" w:rsidR="003741D0" w:rsidRPr="00EC69C9" w:rsidRDefault="003741D0" w:rsidP="003741D0">
      <w:pPr>
        <w:adjustRightInd w:val="0"/>
        <w:snapToGrid w:val="0"/>
        <w:spacing w:beforeLines="40" w:before="144" w:line="380" w:lineRule="exact"/>
        <w:rPr>
          <w:rFonts w:ascii="Tw Cen MT" w:eastAsia="標楷體" w:hAnsi="Tw Cen MT"/>
          <w:sz w:val="32"/>
          <w:szCs w:val="32"/>
        </w:rPr>
      </w:pPr>
      <w:r w:rsidRPr="00EC69C9">
        <w:rPr>
          <w:rFonts w:ascii="Tw Cen MT" w:eastAsia="標楷體" w:hAnsi="Tw Cen MT"/>
          <w:sz w:val="32"/>
          <w:szCs w:val="32"/>
        </w:rPr>
        <w:t>電話：</w:t>
      </w:r>
      <w:r w:rsidRPr="00EC69C9">
        <w:rPr>
          <w:rFonts w:ascii="Tw Cen MT" w:eastAsia="標楷體" w:hAnsi="Tw Cen MT"/>
          <w:sz w:val="32"/>
          <w:szCs w:val="32"/>
          <w:u w:val="single"/>
        </w:rPr>
        <w:t xml:space="preserve">　　　　　</w:t>
      </w:r>
      <w:r w:rsidR="00A23194">
        <w:rPr>
          <w:rFonts w:ascii="Tw Cen MT" w:eastAsia="標楷體" w:hAnsi="Tw Cen MT" w:hint="eastAsia"/>
          <w:sz w:val="32"/>
          <w:szCs w:val="32"/>
        </w:rPr>
        <w:t>夾克</w:t>
      </w:r>
      <w:r w:rsidRPr="00EC69C9">
        <w:rPr>
          <w:rFonts w:ascii="Tw Cen MT" w:eastAsia="標楷體" w:hAnsi="Tw Cen MT"/>
          <w:sz w:val="32"/>
          <w:szCs w:val="32"/>
        </w:rPr>
        <w:t>尺寸：</w:t>
      </w:r>
      <w:r w:rsidRPr="00EC69C9">
        <w:rPr>
          <w:rFonts w:ascii="Tw Cen MT" w:eastAsia="標楷體" w:hAnsi="Tw Cen MT"/>
          <w:sz w:val="32"/>
          <w:szCs w:val="32"/>
          <w:u w:val="single"/>
        </w:rPr>
        <w:t xml:space="preserve">    </w:t>
      </w:r>
      <w:r w:rsidR="00A23194" w:rsidRPr="00A23194">
        <w:rPr>
          <w:rFonts w:ascii="Tw Cen MT" w:eastAsia="標楷體" w:hAnsi="Tw Cen MT" w:hint="eastAsia"/>
          <w:sz w:val="32"/>
          <w:szCs w:val="32"/>
        </w:rPr>
        <w:t xml:space="preserve">  </w:t>
      </w:r>
      <w:r w:rsidRPr="00AF457E">
        <w:rPr>
          <w:rFonts w:ascii="Tw Cen MT" w:eastAsia="標楷體" w:hAnsi="Tw Cen MT" w:hint="eastAsia"/>
          <w:sz w:val="32"/>
          <w:szCs w:val="32"/>
        </w:rPr>
        <w:t>參加團別</w:t>
      </w:r>
      <w:r>
        <w:rPr>
          <w:rFonts w:ascii="Tw Cen MT" w:eastAsia="標楷體" w:hAnsi="Tw Cen MT" w:hint="eastAsia"/>
          <w:sz w:val="32"/>
          <w:szCs w:val="32"/>
        </w:rPr>
        <w:t>或旅行社</w:t>
      </w:r>
      <w:r w:rsidRPr="00AF457E">
        <w:rPr>
          <w:rFonts w:ascii="Tw Cen MT" w:eastAsia="標楷體" w:hAnsi="Tw Cen MT" w:hint="eastAsia"/>
          <w:sz w:val="32"/>
          <w:szCs w:val="32"/>
        </w:rPr>
        <w:t>：</w:t>
      </w:r>
      <w:r>
        <w:rPr>
          <w:rFonts w:ascii="Tw Cen MT" w:eastAsia="標楷體" w:hAnsi="Tw Cen MT" w:hint="eastAsia"/>
          <w:sz w:val="32"/>
          <w:szCs w:val="32"/>
          <w:u w:val="single"/>
        </w:rPr>
        <w:t xml:space="preserve">　</w:t>
      </w:r>
      <w:r>
        <w:rPr>
          <w:rFonts w:ascii="Tw Cen MT" w:eastAsia="標楷體" w:hAnsi="Tw Cen MT" w:hint="eastAsia"/>
          <w:sz w:val="32"/>
          <w:szCs w:val="32"/>
          <w:u w:val="single"/>
        </w:rPr>
        <w:t xml:space="preserve">   </w:t>
      </w:r>
      <w:r>
        <w:rPr>
          <w:rFonts w:ascii="Tw Cen MT" w:eastAsia="標楷體" w:hAnsi="Tw Cen MT" w:hint="eastAsia"/>
          <w:sz w:val="32"/>
          <w:szCs w:val="32"/>
          <w:u w:val="single"/>
        </w:rPr>
        <w:t xml:space="preserve">　　　</w:t>
      </w:r>
    </w:p>
    <w:p w14:paraId="0DFECDB0" w14:textId="3664419A" w:rsidR="00257A03" w:rsidRDefault="003741D0" w:rsidP="006A4CD7">
      <w:pPr>
        <w:spacing w:line="400" w:lineRule="exact"/>
        <w:rPr>
          <w:rFonts w:ascii="Tw Cen MT" w:eastAsia="標楷體" w:hAnsi="Tw Cen MT"/>
          <w:sz w:val="32"/>
        </w:rPr>
      </w:pPr>
      <w:r w:rsidRPr="00EC69C9">
        <w:rPr>
          <w:rFonts w:ascii="Tw Cen MT" w:eastAsia="標楷體" w:hAnsi="Tw Cen MT"/>
          <w:sz w:val="32"/>
          <w:szCs w:val="32"/>
        </w:rPr>
        <w:t>匯款後</w:t>
      </w:r>
      <w:r>
        <w:rPr>
          <w:rFonts w:ascii="Tw Cen MT" w:eastAsia="標楷體" w:hAnsi="Tw Cen MT" w:hint="eastAsia"/>
          <w:sz w:val="32"/>
          <w:szCs w:val="32"/>
        </w:rPr>
        <w:t>請</w:t>
      </w:r>
      <w:r w:rsidRPr="00EC69C9">
        <w:rPr>
          <w:rFonts w:ascii="Tw Cen MT" w:eastAsia="標楷體" w:hAnsi="Tw Cen MT"/>
          <w:sz w:val="32"/>
          <w:szCs w:val="32"/>
        </w:rPr>
        <w:t>回傳匯款單及報名</w:t>
      </w:r>
      <w:r>
        <w:rPr>
          <w:rFonts w:ascii="Tw Cen MT" w:eastAsia="標楷體" w:hAnsi="Tw Cen MT" w:hint="eastAsia"/>
          <w:sz w:val="32"/>
          <w:szCs w:val="32"/>
        </w:rPr>
        <w:t>表</w:t>
      </w:r>
      <w:r w:rsidRPr="00EC69C9">
        <w:rPr>
          <w:rFonts w:ascii="Tw Cen MT" w:eastAsia="標楷體" w:hAnsi="Tw Cen MT"/>
          <w:sz w:val="32"/>
          <w:szCs w:val="32"/>
        </w:rPr>
        <w:t>才算完成報名手續</w:t>
      </w:r>
      <w:r w:rsidRPr="00EC69C9">
        <w:rPr>
          <w:rFonts w:ascii="Tw Cen MT" w:eastAsia="標楷體" w:hAnsi="Tw Cen MT"/>
          <w:sz w:val="32"/>
        </w:rPr>
        <w:t>；</w:t>
      </w:r>
      <w:r>
        <w:rPr>
          <w:rFonts w:ascii="Tw Cen MT" w:eastAsia="標楷體" w:hAnsi="Tw Cen MT"/>
          <w:sz w:val="32"/>
        </w:rPr>
        <w:t>眷屬需註明會員姓名</w:t>
      </w:r>
    </w:p>
    <w:p w14:paraId="3F357940" w14:textId="2AEF1F47" w:rsidR="007E5AAD" w:rsidRDefault="007E5AAD" w:rsidP="007E5AAD">
      <w:pPr>
        <w:rPr>
          <w:rFonts w:ascii="Tw Cen MT" w:eastAsia="標楷體" w:hAnsi="Tw Cen MT"/>
          <w:sz w:val="32"/>
        </w:rPr>
      </w:pPr>
      <w:r>
        <w:rPr>
          <w:rFonts w:ascii="Tw Cen MT" w:eastAsia="標楷體" w:hAnsi="Tw Cen MT" w:hint="eastAsia"/>
          <w:noProof/>
          <w:sz w:val="32"/>
        </w:rPr>
        <w:lastRenderedPageBreak/>
        <w:drawing>
          <wp:inline distT="0" distB="0" distL="0" distR="0" wp14:anchorId="328FAA15" wp14:editId="42952E14">
            <wp:extent cx="6299835" cy="4474845"/>
            <wp:effectExtent l="0" t="0" r="5715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1F589" w14:textId="77777777" w:rsidR="00986BB0" w:rsidRPr="007E5AAD" w:rsidRDefault="00986BB0" w:rsidP="007E5AAD">
      <w:pPr>
        <w:rPr>
          <w:rFonts w:ascii="Tw Cen MT" w:eastAsia="標楷體" w:hAnsi="Tw Cen MT"/>
          <w:sz w:val="32"/>
        </w:rPr>
      </w:pPr>
    </w:p>
    <w:sectPr w:rsidR="00986BB0" w:rsidRPr="007E5AAD" w:rsidSect="000517AB">
      <w:headerReference w:type="default" r:id="rId12"/>
      <w:pgSz w:w="11906" w:h="16838" w:code="9"/>
      <w:pgMar w:top="1418" w:right="567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3682" w14:textId="77777777" w:rsidR="00A8171E" w:rsidRDefault="00A8171E">
      <w:r>
        <w:separator/>
      </w:r>
    </w:p>
  </w:endnote>
  <w:endnote w:type="continuationSeparator" w:id="0">
    <w:p w14:paraId="2ACFF170" w14:textId="77777777" w:rsidR="00A8171E" w:rsidRDefault="00A8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6DE7" w14:textId="77777777" w:rsidR="00A8171E" w:rsidRDefault="00A8171E">
      <w:r>
        <w:separator/>
      </w:r>
    </w:p>
  </w:footnote>
  <w:footnote w:type="continuationSeparator" w:id="0">
    <w:p w14:paraId="011B76E2" w14:textId="77777777" w:rsidR="00A8171E" w:rsidRDefault="00A8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CDB9" w14:textId="77777777" w:rsidR="000B1813" w:rsidRDefault="00257A03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FECDBB" wp14:editId="0DFECDBC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ECC1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DFECDBD" wp14:editId="0DFECDBE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FECDC4" w14:textId="77777777" w:rsidR="000B1813" w:rsidRDefault="000B181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ECD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" o:allowincell="f" filled="f" stroked="f">
              <v:stroke dashstyle="1 1"/>
              <v:textbox inset="0,0,0,0">
                <w:txbxContent>
                  <w:p w14:paraId="0DFECDC4" w14:textId="77777777" w:rsidR="000B1813" w:rsidRDefault="000B181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FECDBF" wp14:editId="0DFECDC0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FECDC5" w14:textId="77777777" w:rsidR="000B1813" w:rsidRDefault="000B181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ECDBF"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" o:allowincell="f" filled="f" stroked="f">
              <v:stroke dashstyle="1 1"/>
              <v:textbox inset="0,0,0,0">
                <w:txbxContent>
                  <w:p w14:paraId="0DFECDC5" w14:textId="77777777" w:rsidR="000B1813" w:rsidRDefault="000B181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7BB92D3D"/>
    <w:multiLevelType w:val="hybridMultilevel"/>
    <w:tmpl w:val="91EEF874"/>
    <w:lvl w:ilvl="0" w:tplc="B9F21C06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E4"/>
    <w:rsid w:val="000026BE"/>
    <w:rsid w:val="00014C04"/>
    <w:rsid w:val="00021869"/>
    <w:rsid w:val="0002531F"/>
    <w:rsid w:val="00032401"/>
    <w:rsid w:val="000341F7"/>
    <w:rsid w:val="000441A3"/>
    <w:rsid w:val="000444FE"/>
    <w:rsid w:val="000517AB"/>
    <w:rsid w:val="000608D6"/>
    <w:rsid w:val="00061AD9"/>
    <w:rsid w:val="00082FD3"/>
    <w:rsid w:val="00085663"/>
    <w:rsid w:val="00090C72"/>
    <w:rsid w:val="00092818"/>
    <w:rsid w:val="000B1813"/>
    <w:rsid w:val="000B35EC"/>
    <w:rsid w:val="000B474F"/>
    <w:rsid w:val="000B6ED7"/>
    <w:rsid w:val="000C0D6A"/>
    <w:rsid w:val="000D1977"/>
    <w:rsid w:val="000E50A2"/>
    <w:rsid w:val="000F41D8"/>
    <w:rsid w:val="001015D8"/>
    <w:rsid w:val="00101B64"/>
    <w:rsid w:val="001034B6"/>
    <w:rsid w:val="001102FC"/>
    <w:rsid w:val="00112089"/>
    <w:rsid w:val="001344CC"/>
    <w:rsid w:val="0014023F"/>
    <w:rsid w:val="0014422D"/>
    <w:rsid w:val="00144D85"/>
    <w:rsid w:val="00151B76"/>
    <w:rsid w:val="00151F3D"/>
    <w:rsid w:val="001559F1"/>
    <w:rsid w:val="00162CF4"/>
    <w:rsid w:val="00174189"/>
    <w:rsid w:val="00180077"/>
    <w:rsid w:val="0018690B"/>
    <w:rsid w:val="00195416"/>
    <w:rsid w:val="001A6ED0"/>
    <w:rsid w:val="001B64F2"/>
    <w:rsid w:val="001C52F5"/>
    <w:rsid w:val="001C5D7B"/>
    <w:rsid w:val="001C761D"/>
    <w:rsid w:val="001D03ED"/>
    <w:rsid w:val="001E4961"/>
    <w:rsid w:val="001E4FBF"/>
    <w:rsid w:val="001F22EA"/>
    <w:rsid w:val="001F5705"/>
    <w:rsid w:val="00203DE8"/>
    <w:rsid w:val="002053C9"/>
    <w:rsid w:val="00212B22"/>
    <w:rsid w:val="00227D92"/>
    <w:rsid w:val="00235BC7"/>
    <w:rsid w:val="002364A1"/>
    <w:rsid w:val="00240E70"/>
    <w:rsid w:val="002441A2"/>
    <w:rsid w:val="00257836"/>
    <w:rsid w:val="00257A03"/>
    <w:rsid w:val="00261289"/>
    <w:rsid w:val="00264038"/>
    <w:rsid w:val="00265013"/>
    <w:rsid w:val="002654DD"/>
    <w:rsid w:val="00274653"/>
    <w:rsid w:val="00276F84"/>
    <w:rsid w:val="002770F1"/>
    <w:rsid w:val="00283540"/>
    <w:rsid w:val="0028407C"/>
    <w:rsid w:val="0028533C"/>
    <w:rsid w:val="002A169C"/>
    <w:rsid w:val="002B4535"/>
    <w:rsid w:val="002B4E6B"/>
    <w:rsid w:val="002D089F"/>
    <w:rsid w:val="002D4B6F"/>
    <w:rsid w:val="002E179D"/>
    <w:rsid w:val="002F7003"/>
    <w:rsid w:val="00304841"/>
    <w:rsid w:val="003212CE"/>
    <w:rsid w:val="003217FC"/>
    <w:rsid w:val="00344335"/>
    <w:rsid w:val="003537E4"/>
    <w:rsid w:val="00367AD5"/>
    <w:rsid w:val="00367FE4"/>
    <w:rsid w:val="003741D0"/>
    <w:rsid w:val="00376B4A"/>
    <w:rsid w:val="00395274"/>
    <w:rsid w:val="0039659A"/>
    <w:rsid w:val="003A260D"/>
    <w:rsid w:val="003B0C72"/>
    <w:rsid w:val="003B67FF"/>
    <w:rsid w:val="003C2945"/>
    <w:rsid w:val="003D15C3"/>
    <w:rsid w:val="004032C9"/>
    <w:rsid w:val="00405900"/>
    <w:rsid w:val="004154F6"/>
    <w:rsid w:val="00462B0C"/>
    <w:rsid w:val="00471DF9"/>
    <w:rsid w:val="00472510"/>
    <w:rsid w:val="00475CE0"/>
    <w:rsid w:val="00480624"/>
    <w:rsid w:val="004844D6"/>
    <w:rsid w:val="00485E5B"/>
    <w:rsid w:val="00491429"/>
    <w:rsid w:val="0049688E"/>
    <w:rsid w:val="004A5EB8"/>
    <w:rsid w:val="004C6776"/>
    <w:rsid w:val="004D5016"/>
    <w:rsid w:val="004E78E8"/>
    <w:rsid w:val="004E7F6D"/>
    <w:rsid w:val="00504AB4"/>
    <w:rsid w:val="005063D1"/>
    <w:rsid w:val="00512BE8"/>
    <w:rsid w:val="005172A0"/>
    <w:rsid w:val="00526CBA"/>
    <w:rsid w:val="00533B1C"/>
    <w:rsid w:val="00540C9C"/>
    <w:rsid w:val="00540DF6"/>
    <w:rsid w:val="005448CE"/>
    <w:rsid w:val="00547B3A"/>
    <w:rsid w:val="00554366"/>
    <w:rsid w:val="00562463"/>
    <w:rsid w:val="00564E8D"/>
    <w:rsid w:val="00574E4B"/>
    <w:rsid w:val="00583E87"/>
    <w:rsid w:val="00583F0D"/>
    <w:rsid w:val="005841EC"/>
    <w:rsid w:val="005904E6"/>
    <w:rsid w:val="0059074B"/>
    <w:rsid w:val="005B4173"/>
    <w:rsid w:val="005E2791"/>
    <w:rsid w:val="005E3271"/>
    <w:rsid w:val="005F03CF"/>
    <w:rsid w:val="006105BF"/>
    <w:rsid w:val="00610FAF"/>
    <w:rsid w:val="00615DC2"/>
    <w:rsid w:val="006275A9"/>
    <w:rsid w:val="006328E8"/>
    <w:rsid w:val="00634C08"/>
    <w:rsid w:val="00642706"/>
    <w:rsid w:val="00653F6D"/>
    <w:rsid w:val="006569D0"/>
    <w:rsid w:val="00663D6F"/>
    <w:rsid w:val="00666EA4"/>
    <w:rsid w:val="0067276E"/>
    <w:rsid w:val="006746BF"/>
    <w:rsid w:val="006A4CD7"/>
    <w:rsid w:val="006B0821"/>
    <w:rsid w:val="006B2870"/>
    <w:rsid w:val="006C4AC0"/>
    <w:rsid w:val="006C61B4"/>
    <w:rsid w:val="006C6FA1"/>
    <w:rsid w:val="006D2720"/>
    <w:rsid w:val="006E2AE7"/>
    <w:rsid w:val="006E3E6F"/>
    <w:rsid w:val="006E5F2C"/>
    <w:rsid w:val="0070211F"/>
    <w:rsid w:val="00707D33"/>
    <w:rsid w:val="00715156"/>
    <w:rsid w:val="007160EA"/>
    <w:rsid w:val="007208A8"/>
    <w:rsid w:val="0072336A"/>
    <w:rsid w:val="00733093"/>
    <w:rsid w:val="00740A1D"/>
    <w:rsid w:val="00791579"/>
    <w:rsid w:val="00792402"/>
    <w:rsid w:val="007A26BE"/>
    <w:rsid w:val="007A517D"/>
    <w:rsid w:val="007A7F2B"/>
    <w:rsid w:val="007B2C16"/>
    <w:rsid w:val="007B3EAA"/>
    <w:rsid w:val="007B488F"/>
    <w:rsid w:val="007C078E"/>
    <w:rsid w:val="007C18BA"/>
    <w:rsid w:val="007C3BC8"/>
    <w:rsid w:val="007E5AAD"/>
    <w:rsid w:val="007F5BA7"/>
    <w:rsid w:val="00802B3F"/>
    <w:rsid w:val="00810301"/>
    <w:rsid w:val="008111B5"/>
    <w:rsid w:val="008132E2"/>
    <w:rsid w:val="00813383"/>
    <w:rsid w:val="0083139B"/>
    <w:rsid w:val="00832B85"/>
    <w:rsid w:val="008449B3"/>
    <w:rsid w:val="008523F9"/>
    <w:rsid w:val="008537E8"/>
    <w:rsid w:val="00855D9E"/>
    <w:rsid w:val="008576D5"/>
    <w:rsid w:val="00862227"/>
    <w:rsid w:val="008640D2"/>
    <w:rsid w:val="008720CE"/>
    <w:rsid w:val="008740ED"/>
    <w:rsid w:val="0089017C"/>
    <w:rsid w:val="008B5323"/>
    <w:rsid w:val="008C6870"/>
    <w:rsid w:val="008D6FBF"/>
    <w:rsid w:val="008F1E4E"/>
    <w:rsid w:val="0090228B"/>
    <w:rsid w:val="00907C87"/>
    <w:rsid w:val="00911CEB"/>
    <w:rsid w:val="0091502C"/>
    <w:rsid w:val="009202FB"/>
    <w:rsid w:val="00942574"/>
    <w:rsid w:val="00951CB7"/>
    <w:rsid w:val="00960EBE"/>
    <w:rsid w:val="00964EEB"/>
    <w:rsid w:val="009673BB"/>
    <w:rsid w:val="00976B2D"/>
    <w:rsid w:val="00986337"/>
    <w:rsid w:val="00986BB0"/>
    <w:rsid w:val="009A446A"/>
    <w:rsid w:val="009A6113"/>
    <w:rsid w:val="009B2D14"/>
    <w:rsid w:val="009C3E41"/>
    <w:rsid w:val="009F355B"/>
    <w:rsid w:val="009F5ABB"/>
    <w:rsid w:val="00A01C92"/>
    <w:rsid w:val="00A06857"/>
    <w:rsid w:val="00A23194"/>
    <w:rsid w:val="00A2719B"/>
    <w:rsid w:val="00A300FC"/>
    <w:rsid w:val="00A42343"/>
    <w:rsid w:val="00A46673"/>
    <w:rsid w:val="00A46696"/>
    <w:rsid w:val="00A56DB8"/>
    <w:rsid w:val="00A664F0"/>
    <w:rsid w:val="00A72A62"/>
    <w:rsid w:val="00A761AA"/>
    <w:rsid w:val="00A8171E"/>
    <w:rsid w:val="00A85F3C"/>
    <w:rsid w:val="00A86919"/>
    <w:rsid w:val="00A90533"/>
    <w:rsid w:val="00A90D3F"/>
    <w:rsid w:val="00A90FF4"/>
    <w:rsid w:val="00A91398"/>
    <w:rsid w:val="00AA5540"/>
    <w:rsid w:val="00AA627A"/>
    <w:rsid w:val="00AB6C38"/>
    <w:rsid w:val="00AB7195"/>
    <w:rsid w:val="00AB723E"/>
    <w:rsid w:val="00AC0588"/>
    <w:rsid w:val="00AC1638"/>
    <w:rsid w:val="00AD4817"/>
    <w:rsid w:val="00AF5BDA"/>
    <w:rsid w:val="00AF6171"/>
    <w:rsid w:val="00B04EBA"/>
    <w:rsid w:val="00B0518E"/>
    <w:rsid w:val="00B106D3"/>
    <w:rsid w:val="00B115EC"/>
    <w:rsid w:val="00B24204"/>
    <w:rsid w:val="00B24B4F"/>
    <w:rsid w:val="00B307AF"/>
    <w:rsid w:val="00B33322"/>
    <w:rsid w:val="00B445B2"/>
    <w:rsid w:val="00B72FCF"/>
    <w:rsid w:val="00B746BD"/>
    <w:rsid w:val="00B906F3"/>
    <w:rsid w:val="00B91B8F"/>
    <w:rsid w:val="00B9278D"/>
    <w:rsid w:val="00B964EB"/>
    <w:rsid w:val="00BA09D2"/>
    <w:rsid w:val="00BA61F1"/>
    <w:rsid w:val="00BC5FA1"/>
    <w:rsid w:val="00BD1AF2"/>
    <w:rsid w:val="00BE20B6"/>
    <w:rsid w:val="00BF17E2"/>
    <w:rsid w:val="00C05198"/>
    <w:rsid w:val="00C152CF"/>
    <w:rsid w:val="00C2697D"/>
    <w:rsid w:val="00C3055F"/>
    <w:rsid w:val="00C30DC7"/>
    <w:rsid w:val="00C3188B"/>
    <w:rsid w:val="00C325FC"/>
    <w:rsid w:val="00C3787C"/>
    <w:rsid w:val="00C44C7F"/>
    <w:rsid w:val="00C510C3"/>
    <w:rsid w:val="00C55431"/>
    <w:rsid w:val="00C60D6D"/>
    <w:rsid w:val="00C74574"/>
    <w:rsid w:val="00C77CD6"/>
    <w:rsid w:val="00C822C4"/>
    <w:rsid w:val="00C96499"/>
    <w:rsid w:val="00CB1026"/>
    <w:rsid w:val="00CC264B"/>
    <w:rsid w:val="00CD4DC3"/>
    <w:rsid w:val="00CD544C"/>
    <w:rsid w:val="00CD65ED"/>
    <w:rsid w:val="00CD6F50"/>
    <w:rsid w:val="00CE7CC7"/>
    <w:rsid w:val="00D05D65"/>
    <w:rsid w:val="00D176A7"/>
    <w:rsid w:val="00D21012"/>
    <w:rsid w:val="00D23A96"/>
    <w:rsid w:val="00D30B09"/>
    <w:rsid w:val="00D32402"/>
    <w:rsid w:val="00D364F7"/>
    <w:rsid w:val="00D42858"/>
    <w:rsid w:val="00D52F6C"/>
    <w:rsid w:val="00D54415"/>
    <w:rsid w:val="00D575FD"/>
    <w:rsid w:val="00D72FED"/>
    <w:rsid w:val="00D90C56"/>
    <w:rsid w:val="00D918A6"/>
    <w:rsid w:val="00DA3DCB"/>
    <w:rsid w:val="00DA5A74"/>
    <w:rsid w:val="00DA6238"/>
    <w:rsid w:val="00DA6590"/>
    <w:rsid w:val="00DB14B9"/>
    <w:rsid w:val="00DB6BFC"/>
    <w:rsid w:val="00DD660E"/>
    <w:rsid w:val="00DE2459"/>
    <w:rsid w:val="00DE4282"/>
    <w:rsid w:val="00DE7684"/>
    <w:rsid w:val="00E0027E"/>
    <w:rsid w:val="00E002AA"/>
    <w:rsid w:val="00E02793"/>
    <w:rsid w:val="00E03C1F"/>
    <w:rsid w:val="00E0621E"/>
    <w:rsid w:val="00E07136"/>
    <w:rsid w:val="00E07295"/>
    <w:rsid w:val="00E140FC"/>
    <w:rsid w:val="00E25FF9"/>
    <w:rsid w:val="00E3040A"/>
    <w:rsid w:val="00E44171"/>
    <w:rsid w:val="00E668BF"/>
    <w:rsid w:val="00E77792"/>
    <w:rsid w:val="00E8036A"/>
    <w:rsid w:val="00E91F29"/>
    <w:rsid w:val="00E96714"/>
    <w:rsid w:val="00EA2873"/>
    <w:rsid w:val="00EB04EB"/>
    <w:rsid w:val="00EB0A1B"/>
    <w:rsid w:val="00EB38C8"/>
    <w:rsid w:val="00EC55A1"/>
    <w:rsid w:val="00ED16B1"/>
    <w:rsid w:val="00EE5358"/>
    <w:rsid w:val="00EF35BB"/>
    <w:rsid w:val="00F047BB"/>
    <w:rsid w:val="00F0519C"/>
    <w:rsid w:val="00F15077"/>
    <w:rsid w:val="00F375B9"/>
    <w:rsid w:val="00F44442"/>
    <w:rsid w:val="00F446F2"/>
    <w:rsid w:val="00F4717F"/>
    <w:rsid w:val="00F566D1"/>
    <w:rsid w:val="00F64D27"/>
    <w:rsid w:val="00F82DAC"/>
    <w:rsid w:val="00F97190"/>
    <w:rsid w:val="00FB749A"/>
    <w:rsid w:val="00FD05F1"/>
    <w:rsid w:val="00FD57DA"/>
    <w:rsid w:val="00FF4A52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dashstyle="1 1"/>
    </o:shapedefaults>
    <o:shapelayout v:ext="edit">
      <o:idmap v:ext="edit" data="1"/>
    </o:shapelayout>
  </w:shapeDefaults>
  <w:decimalSymbol w:val="."/>
  <w:listSeparator w:val=","/>
  <w14:docId w14:val="0DFECD8E"/>
  <w15:chartTrackingRefBased/>
  <w15:docId w15:val="{831CFB1C-F90E-478C-8535-4105686F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a">
    <w:name w:val="Body Text"/>
    <w:basedOn w:val="a"/>
    <w:link w:val="ab"/>
    <w:rsid w:val="00257A03"/>
    <w:pPr>
      <w:spacing w:after="120"/>
    </w:pPr>
  </w:style>
  <w:style w:type="character" w:customStyle="1" w:styleId="ab">
    <w:name w:val="本文 字元"/>
    <w:basedOn w:val="a0"/>
    <w:link w:val="aa"/>
    <w:rsid w:val="00257A03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44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FF7121BE2628A418327B9DDD40D1F18" ma:contentTypeVersion="14" ma:contentTypeDescription="建立新的文件。" ma:contentTypeScope="" ma:versionID="b5598e2c146e6b069f1d3002c55c1ca6">
  <xsd:schema xmlns:xsd="http://www.w3.org/2001/XMLSchema" xmlns:xs="http://www.w3.org/2001/XMLSchema" xmlns:p="http://schemas.microsoft.com/office/2006/metadata/properties" xmlns:ns3="dbed136f-3470-4d0c-b265-569de56d4313" xmlns:ns4="0eb4d3f8-c6b0-49b1-b89c-a119878efd80" targetNamespace="http://schemas.microsoft.com/office/2006/metadata/properties" ma:root="true" ma:fieldsID="c2e365ff7cf3a24660f8489643c8bf33" ns3:_="" ns4:_="">
    <xsd:import namespace="dbed136f-3470-4d0c-b265-569de56d4313"/>
    <xsd:import namespace="0eb4d3f8-c6b0-49b1-b89c-a119878ef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136f-3470-4d0c-b265-569de56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3f8-c6b0-49b1-b89c-a119878ef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F0C7C-AEBB-4554-BF77-2F6547218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A85F5-47F4-4351-8336-B0E8044EC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136f-3470-4d0c-b265-569de56d4313"/>
    <ds:schemaRef ds:uri="0eb4d3f8-c6b0-49b1-b89c-a119878ef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CEC88-12F8-43FC-840D-C35BB0CDCC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</Characters>
  <Application>Microsoft Office Word</Application>
  <DocSecurity>0</DocSecurity>
  <Lines>2</Lines>
  <Paragraphs>1</Paragraphs>
  <ScaleCrop>false</ScaleCrop>
  <Company>eic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廖繼良</cp:lastModifiedBy>
  <cp:revision>3</cp:revision>
  <cp:lastPrinted>2023-03-31T07:28:00Z</cp:lastPrinted>
  <dcterms:created xsi:type="dcterms:W3CDTF">2023-04-07T05:32:00Z</dcterms:created>
  <dcterms:modified xsi:type="dcterms:W3CDTF">2023-04-07T06:27:00Z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0x0101001FF7121BE2628A418327B9DDD40D1F18</vt:lpwstr>
  </property>
</Properties>
</file>